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7BCAE" w14:textId="77777777" w:rsidR="00EA13E2" w:rsidRDefault="00EA13E2"/>
    <w:p w14:paraId="550E54B3" w14:textId="77777777" w:rsidR="00EA13E2" w:rsidRDefault="00F4377B" w:rsidP="00EA13E2">
      <w:pPr>
        <w:jc w:val="center"/>
        <w:rPr>
          <w:b/>
        </w:rPr>
      </w:pPr>
      <w:r>
        <w:rPr>
          <w:b/>
        </w:rPr>
        <w:t>1</w:t>
      </w:r>
      <w:r w:rsidR="00993BD6">
        <w:rPr>
          <w:b/>
        </w:rPr>
        <w:t>3</w:t>
      </w:r>
      <w:r w:rsidR="00157D56">
        <w:rPr>
          <w:b/>
        </w:rPr>
        <w:t>ème</w:t>
      </w:r>
      <w:r w:rsidR="00EA13E2" w:rsidRPr="00EA13E2">
        <w:rPr>
          <w:b/>
          <w:vertAlign w:val="superscript"/>
        </w:rPr>
        <w:t xml:space="preserve"> </w:t>
      </w:r>
      <w:r w:rsidR="00EA13E2" w:rsidRPr="00EA13E2">
        <w:rPr>
          <w:b/>
        </w:rPr>
        <w:t>Match International Service Rifle en Alsace du Nord</w:t>
      </w:r>
    </w:p>
    <w:p w14:paraId="21D429AD" w14:textId="77777777" w:rsidR="00EA13E2" w:rsidRDefault="00993BD6" w:rsidP="00EA13E2">
      <w:pPr>
        <w:jc w:val="center"/>
        <w:rPr>
          <w:b/>
        </w:rPr>
      </w:pPr>
      <w:r>
        <w:rPr>
          <w:b/>
        </w:rPr>
        <w:t>20-21</w:t>
      </w:r>
      <w:r w:rsidR="007A6180">
        <w:rPr>
          <w:b/>
        </w:rPr>
        <w:t xml:space="preserve"> juillet 20</w:t>
      </w:r>
      <w:r w:rsidR="00F4377B">
        <w:rPr>
          <w:b/>
        </w:rPr>
        <w:t>2</w:t>
      </w:r>
      <w:r>
        <w:rPr>
          <w:b/>
        </w:rPr>
        <w:t>4</w:t>
      </w:r>
    </w:p>
    <w:p w14:paraId="634F92BC" w14:textId="77777777" w:rsidR="00425883" w:rsidRPr="00EA13E2" w:rsidRDefault="00425883" w:rsidP="00EA13E2">
      <w:pPr>
        <w:jc w:val="center"/>
        <w:rPr>
          <w:b/>
        </w:rPr>
      </w:pPr>
      <w:r>
        <w:rPr>
          <w:b/>
        </w:rPr>
        <w:t>Organisé au stand de tir Saint Hubert, Ingwiller</w:t>
      </w:r>
    </w:p>
    <w:p w14:paraId="7EBD1BAC" w14:textId="77777777" w:rsidR="00EA13E2" w:rsidRPr="00EA13E2" w:rsidRDefault="00EA13E2" w:rsidP="00EA13E2">
      <w:pPr>
        <w:jc w:val="center"/>
        <w:rPr>
          <w:b/>
        </w:rPr>
      </w:pPr>
    </w:p>
    <w:p w14:paraId="37DB8C79" w14:textId="77777777" w:rsidR="00EA13E2" w:rsidRPr="00425883" w:rsidRDefault="00EA13E2" w:rsidP="00EA13E2">
      <w:pPr>
        <w:jc w:val="center"/>
        <w:rPr>
          <w:sz w:val="36"/>
          <w:szCs w:val="36"/>
          <w:u w:val="single"/>
        </w:rPr>
      </w:pPr>
      <w:r w:rsidRPr="00425883">
        <w:rPr>
          <w:b/>
          <w:sz w:val="36"/>
          <w:szCs w:val="36"/>
          <w:u w:val="single"/>
        </w:rPr>
        <w:t>Formulaire d’in</w:t>
      </w:r>
      <w:r w:rsidR="00D136DE">
        <w:rPr>
          <w:b/>
          <w:sz w:val="36"/>
          <w:szCs w:val="36"/>
          <w:u w:val="single"/>
        </w:rPr>
        <w:t>s</w:t>
      </w:r>
      <w:r w:rsidRPr="00425883">
        <w:rPr>
          <w:b/>
          <w:sz w:val="36"/>
          <w:szCs w:val="36"/>
          <w:u w:val="single"/>
        </w:rPr>
        <w:t>cription</w:t>
      </w:r>
    </w:p>
    <w:p w14:paraId="7CA8C283" w14:textId="77777777" w:rsidR="00EA13E2" w:rsidRDefault="00EA13E2"/>
    <w:p w14:paraId="713B2382" w14:textId="77777777" w:rsidR="00EA13E2" w:rsidRDefault="00EA13E2"/>
    <w:p w14:paraId="04CE1F40" w14:textId="77777777" w:rsidR="00EA13E2" w:rsidRDefault="00EA13E2">
      <w:r>
        <w:t>N</w:t>
      </w:r>
      <w:r w:rsidR="00C51139">
        <w:t xml:space="preserve">om : ____________________________________ </w:t>
      </w:r>
      <w:r>
        <w:t>Prénom : _________________________</w:t>
      </w:r>
    </w:p>
    <w:p w14:paraId="729198D0" w14:textId="77777777" w:rsidR="00EA13E2" w:rsidRDefault="00EA13E2"/>
    <w:p w14:paraId="56A0571A" w14:textId="77777777" w:rsidR="00E7144C" w:rsidRDefault="00E7144C">
      <w:r>
        <w:t>Code Postal :______________ Localité :__________________________________________</w:t>
      </w:r>
    </w:p>
    <w:p w14:paraId="603A5DE1" w14:textId="77777777" w:rsidR="00EA13E2" w:rsidRDefault="00EA13E2"/>
    <w:p w14:paraId="3A306DFC" w14:textId="77777777" w:rsidR="00EA13E2" w:rsidRDefault="00E7144C">
      <w:r>
        <w:t>Pays :___________________________________</w:t>
      </w:r>
      <w:r w:rsidR="00EA13E2">
        <w:t>Adresse mail : _______________________</w:t>
      </w:r>
    </w:p>
    <w:p w14:paraId="6EF82FF1" w14:textId="77777777" w:rsidR="00D136DE" w:rsidRDefault="00D136DE"/>
    <w:p w14:paraId="425410C2" w14:textId="77777777" w:rsidR="00D136DE" w:rsidRDefault="00C84386" w:rsidP="00C84386">
      <w:r>
        <w:t xml:space="preserve">N° téléphone : _______________________ </w:t>
      </w:r>
      <w:r w:rsidR="00D136DE">
        <w:t>Signature du tireur : ______________________</w:t>
      </w:r>
      <w:r>
        <w:t>_</w:t>
      </w:r>
    </w:p>
    <w:p w14:paraId="2E13C502" w14:textId="77777777" w:rsidR="00D136DE" w:rsidRDefault="00D136DE"/>
    <w:p w14:paraId="4779B218" w14:textId="77777777" w:rsidR="008A3050" w:rsidRPr="00785407" w:rsidRDefault="008A3050">
      <w:pPr>
        <w:rPr>
          <w:color w:val="FF0000"/>
        </w:rPr>
      </w:pPr>
      <w:r w:rsidRPr="00C84386">
        <w:rPr>
          <w:b/>
          <w:color w:val="FF0000"/>
        </w:rPr>
        <w:t xml:space="preserve">Précisez si vous souhaitez </w:t>
      </w:r>
      <w:r w:rsidR="009049FA" w:rsidRPr="00C84386">
        <w:rPr>
          <w:b/>
          <w:color w:val="FF0000"/>
        </w:rPr>
        <w:t>tirer</w:t>
      </w:r>
      <w:r w:rsidR="009049FA">
        <w:rPr>
          <w:color w:val="FF0000"/>
        </w:rPr>
        <w:t>*</w:t>
      </w:r>
      <w:r w:rsidR="00DE7073" w:rsidRPr="00785407">
        <w:rPr>
          <w:color w:val="FF0000"/>
        </w:rPr>
        <w:t xml:space="preserve"> </w:t>
      </w:r>
      <w:r w:rsidR="009049FA">
        <w:rPr>
          <w:rFonts w:ascii="Wingdings" w:hAnsi="Wingdings"/>
          <w:color w:val="FF0000"/>
        </w:rPr>
        <w:t></w:t>
      </w:r>
      <w:r w:rsidR="009049FA">
        <w:rPr>
          <w:color w:val="FF0000"/>
        </w:rPr>
        <w:t xml:space="preserve">samedi </w:t>
      </w:r>
      <w:r w:rsidR="00CB1079">
        <w:rPr>
          <w:color w:val="FF0000"/>
        </w:rPr>
        <w:t xml:space="preserve"> </w:t>
      </w:r>
      <w:r w:rsidR="009049FA">
        <w:rPr>
          <w:rFonts w:ascii="Wingdings" w:hAnsi="Wingdings"/>
          <w:color w:val="FF0000"/>
        </w:rPr>
        <w:t></w:t>
      </w:r>
      <w:r w:rsidR="00DE7073" w:rsidRPr="00785407">
        <w:rPr>
          <w:color w:val="FF0000"/>
        </w:rPr>
        <w:t>dimanche</w:t>
      </w:r>
      <w:r w:rsidR="00CB1079">
        <w:rPr>
          <w:color w:val="FF0000"/>
        </w:rPr>
        <w:t xml:space="preserve"> matin</w:t>
      </w:r>
    </w:p>
    <w:p w14:paraId="22B230CA" w14:textId="77777777" w:rsidR="00D62A03" w:rsidRPr="00785407" w:rsidRDefault="00D62A03">
      <w:pPr>
        <w:rPr>
          <w:color w:val="FF0000"/>
        </w:rPr>
      </w:pPr>
    </w:p>
    <w:p w14:paraId="290688B4" w14:textId="77777777" w:rsidR="00D62A03" w:rsidRDefault="00D62A03">
      <w:pPr>
        <w:rPr>
          <w:i/>
          <w:color w:val="FF0000"/>
        </w:rPr>
      </w:pPr>
      <w:r w:rsidRPr="00C84386">
        <w:rPr>
          <w:b/>
          <w:color w:val="FF0000"/>
        </w:rPr>
        <w:t>Catégorie</w:t>
      </w:r>
      <w:r w:rsidR="00B97669" w:rsidRPr="00C84386">
        <w:rPr>
          <w:b/>
          <w:color w:val="FF0000"/>
        </w:rPr>
        <w:t>(s)</w:t>
      </w:r>
      <w:r w:rsidR="008208D9" w:rsidRPr="00C84386">
        <w:rPr>
          <w:b/>
          <w:color w:val="FF0000"/>
        </w:rPr>
        <w:t>*</w:t>
      </w:r>
      <w:r w:rsidRPr="00C84386">
        <w:rPr>
          <w:b/>
          <w:color w:val="FF0000"/>
        </w:rPr>
        <w:t> :</w:t>
      </w:r>
      <w:r w:rsidRPr="00785407">
        <w:rPr>
          <w:color w:val="FF0000"/>
        </w:rPr>
        <w:t xml:space="preserve"> </w:t>
      </w:r>
      <w:r w:rsidR="009049FA">
        <w:rPr>
          <w:color w:val="FF0000"/>
        </w:rPr>
        <w:t xml:space="preserve">  </w:t>
      </w:r>
      <w:r w:rsidR="009049FA">
        <w:rPr>
          <w:rFonts w:ascii="Wingdings" w:hAnsi="Wingdings"/>
          <w:color w:val="FF0000"/>
        </w:rPr>
        <w:t></w:t>
      </w:r>
      <w:r w:rsidRPr="00011727">
        <w:rPr>
          <w:b/>
          <w:color w:val="FF0000"/>
        </w:rPr>
        <w:t>Avant 1960</w:t>
      </w:r>
      <w:r w:rsidR="009049FA">
        <w:rPr>
          <w:color w:val="FF0000"/>
        </w:rPr>
        <w:t xml:space="preserve">   </w:t>
      </w:r>
      <w:r w:rsidR="009049FA">
        <w:rPr>
          <w:rFonts w:ascii="Wingdings" w:hAnsi="Wingdings"/>
          <w:color w:val="FF0000"/>
        </w:rPr>
        <w:t></w:t>
      </w:r>
      <w:r w:rsidRPr="00011727">
        <w:rPr>
          <w:b/>
          <w:color w:val="FF0000"/>
        </w:rPr>
        <w:t>Après 1960</w:t>
      </w:r>
      <w:r w:rsidR="009049FA">
        <w:rPr>
          <w:color w:val="FF0000"/>
        </w:rPr>
        <w:t xml:space="preserve">   </w:t>
      </w:r>
      <w:r w:rsidR="009049FA">
        <w:rPr>
          <w:rFonts w:ascii="Wingdings" w:hAnsi="Wingdings"/>
          <w:color w:val="FF0000"/>
        </w:rPr>
        <w:t></w:t>
      </w:r>
      <w:r w:rsidR="009049FA" w:rsidRPr="00011727">
        <w:rPr>
          <w:i/>
          <w:color w:val="FF0000"/>
        </w:rPr>
        <w:t>Match</w:t>
      </w:r>
      <w:r w:rsidR="009C321C" w:rsidRPr="00011727">
        <w:rPr>
          <w:i/>
          <w:color w:val="FF0000"/>
        </w:rPr>
        <w:t xml:space="preserve"> Rifle</w:t>
      </w:r>
      <w:r w:rsidR="009049FA">
        <w:rPr>
          <w:color w:val="FF0000"/>
        </w:rPr>
        <w:t xml:space="preserve">   </w:t>
      </w:r>
      <w:r w:rsidR="009049FA">
        <w:rPr>
          <w:rFonts w:ascii="Wingdings" w:hAnsi="Wingdings"/>
          <w:color w:val="FF0000"/>
        </w:rPr>
        <w:t></w:t>
      </w:r>
      <w:r w:rsidRPr="00011727">
        <w:rPr>
          <w:i/>
          <w:color w:val="FF0000"/>
        </w:rPr>
        <w:t>Mini-ISR</w:t>
      </w:r>
      <w:r w:rsidR="009049FA">
        <w:rPr>
          <w:color w:val="FF0000"/>
        </w:rPr>
        <w:t xml:space="preserve">   </w:t>
      </w:r>
      <w:r w:rsidR="009049FA">
        <w:rPr>
          <w:rFonts w:ascii="Wingdings" w:hAnsi="Wingdings"/>
          <w:color w:val="FF0000"/>
        </w:rPr>
        <w:t></w:t>
      </w:r>
      <w:r w:rsidRPr="00011727">
        <w:rPr>
          <w:i/>
          <w:color w:val="FF0000"/>
        </w:rPr>
        <w:t>US M1</w:t>
      </w:r>
    </w:p>
    <w:p w14:paraId="7AB73AA1" w14:textId="77777777" w:rsidR="00D63936" w:rsidRDefault="00D63936">
      <w:pPr>
        <w:rPr>
          <w:color w:val="FF0000"/>
        </w:rPr>
      </w:pPr>
    </w:p>
    <w:p w14:paraId="62511923" w14:textId="77777777" w:rsidR="009C321C" w:rsidRPr="00785407" w:rsidRDefault="009C321C">
      <w:pPr>
        <w:rPr>
          <w:color w:val="FF0000"/>
        </w:rPr>
      </w:pPr>
      <w:r w:rsidRPr="009C321C">
        <w:rPr>
          <w:b/>
          <w:i/>
          <w:color w:val="FF0000"/>
          <w:sz w:val="20"/>
        </w:rPr>
        <w:t>Les tireurs devront choisir de participer en Avant 1960 ou Après 1960 pour le classement individuel et par équipes</w:t>
      </w:r>
      <w:r w:rsidR="000803FA">
        <w:rPr>
          <w:b/>
          <w:i/>
          <w:color w:val="FF0000"/>
          <w:sz w:val="20"/>
        </w:rPr>
        <w:t>.</w:t>
      </w:r>
    </w:p>
    <w:p w14:paraId="5C3E4E39" w14:textId="77777777" w:rsidR="00E22245" w:rsidRPr="00785407" w:rsidRDefault="00E22245">
      <w:pPr>
        <w:rPr>
          <w:color w:val="FF0000"/>
        </w:rPr>
      </w:pPr>
    </w:p>
    <w:p w14:paraId="5D4BB9DF" w14:textId="77777777" w:rsidR="00E7144C" w:rsidRPr="00785407" w:rsidRDefault="00E7144C">
      <w:pPr>
        <w:rPr>
          <w:color w:val="FF0000"/>
        </w:rPr>
      </w:pPr>
      <w:r w:rsidRPr="00C84386">
        <w:rPr>
          <w:b/>
          <w:color w:val="FF0000"/>
        </w:rPr>
        <w:t>Arme(s) utilisée(s) </w:t>
      </w:r>
      <w:r w:rsidRPr="00785407">
        <w:rPr>
          <w:color w:val="FF0000"/>
        </w:rPr>
        <w:t>:_________________________________________________________</w:t>
      </w:r>
      <w:r w:rsidR="0002227B" w:rsidRPr="00785407">
        <w:rPr>
          <w:color w:val="FF0000"/>
        </w:rPr>
        <w:t>_</w:t>
      </w:r>
    </w:p>
    <w:p w14:paraId="3D267FB2" w14:textId="77777777" w:rsidR="0002227B" w:rsidRPr="00785407" w:rsidRDefault="0002227B">
      <w:pPr>
        <w:rPr>
          <w:color w:val="FF0000"/>
        </w:rPr>
      </w:pPr>
    </w:p>
    <w:p w14:paraId="08FDA7C9" w14:textId="77777777" w:rsidR="0002227B" w:rsidRPr="00785407" w:rsidRDefault="0002227B">
      <w:pPr>
        <w:rPr>
          <w:color w:val="FF0000"/>
        </w:rPr>
      </w:pPr>
      <w:r w:rsidRPr="00785407">
        <w:rPr>
          <w:color w:val="FF0000"/>
        </w:rPr>
        <w:t>__________________________________________________________________________</w:t>
      </w:r>
    </w:p>
    <w:p w14:paraId="061A6E83" w14:textId="77777777" w:rsidR="00EA13E2" w:rsidRPr="00785407" w:rsidRDefault="00EA13E2">
      <w:pPr>
        <w:rPr>
          <w:color w:val="FF0000"/>
        </w:rPr>
      </w:pPr>
    </w:p>
    <w:p w14:paraId="3F0E5CAD" w14:textId="77777777" w:rsidR="00EA13E2" w:rsidRPr="00785407" w:rsidRDefault="00DD0D2A">
      <w:pPr>
        <w:rPr>
          <w:color w:val="FF0000"/>
        </w:rPr>
      </w:pPr>
      <w:r w:rsidRPr="00C84386">
        <w:rPr>
          <w:b/>
          <w:color w:val="FF0000"/>
        </w:rPr>
        <w:t>Repas,</w:t>
      </w:r>
      <w:r w:rsidR="008A3050" w:rsidRPr="00785407">
        <w:rPr>
          <w:color w:val="FF0000"/>
        </w:rPr>
        <w:t xml:space="preserve"> </w:t>
      </w:r>
      <w:r>
        <w:rPr>
          <w:color w:val="FF0000"/>
        </w:rPr>
        <w:t>1</w:t>
      </w:r>
      <w:r w:rsidR="00070030">
        <w:rPr>
          <w:color w:val="FF0000"/>
        </w:rPr>
        <w:t>7</w:t>
      </w:r>
      <w:r>
        <w:rPr>
          <w:color w:val="FF0000"/>
        </w:rPr>
        <w:t>€ uniquement sur réservation</w:t>
      </w:r>
      <w:r w:rsidR="009049FA">
        <w:rPr>
          <w:color w:val="FF0000"/>
        </w:rPr>
        <w:t>*</w:t>
      </w:r>
      <w:r>
        <w:rPr>
          <w:color w:val="FF0000"/>
        </w:rPr>
        <w:t xml:space="preserve"> : </w:t>
      </w:r>
      <w:r w:rsidR="009049FA">
        <w:rPr>
          <w:rFonts w:ascii="Wingdings" w:hAnsi="Wingdings"/>
          <w:color w:val="FF0000"/>
        </w:rPr>
        <w:t></w:t>
      </w:r>
      <w:r>
        <w:rPr>
          <w:color w:val="FF0000"/>
        </w:rPr>
        <w:t xml:space="preserve">Oui, nombre de repas _____ / </w:t>
      </w:r>
      <w:r w:rsidR="009049FA">
        <w:rPr>
          <w:rFonts w:ascii="Wingdings" w:hAnsi="Wingdings"/>
          <w:color w:val="FF0000"/>
        </w:rPr>
        <w:t></w:t>
      </w:r>
      <w:r>
        <w:rPr>
          <w:color w:val="FF0000"/>
        </w:rPr>
        <w:t xml:space="preserve">Non </w:t>
      </w:r>
    </w:p>
    <w:p w14:paraId="25061E75" w14:textId="77777777" w:rsidR="00EA13E2" w:rsidRPr="00785407" w:rsidRDefault="00EA13E2">
      <w:pPr>
        <w:rPr>
          <w:color w:val="FF0000"/>
        </w:rPr>
      </w:pPr>
    </w:p>
    <w:p w14:paraId="76CB3E86" w14:textId="77777777" w:rsidR="00D62A03" w:rsidRPr="00785407" w:rsidRDefault="00D62A03">
      <w:pPr>
        <w:rPr>
          <w:color w:val="FF0000"/>
        </w:rPr>
      </w:pPr>
      <w:r w:rsidRPr="00C84386">
        <w:rPr>
          <w:b/>
          <w:color w:val="FF0000"/>
        </w:rPr>
        <w:t xml:space="preserve">Engagement </w:t>
      </w:r>
      <w:r w:rsidR="00DD0D2A" w:rsidRPr="00C84386">
        <w:rPr>
          <w:b/>
          <w:color w:val="FF0000"/>
        </w:rPr>
        <w:t>avec une épreuve</w:t>
      </w:r>
      <w:r w:rsidR="00DD0D2A">
        <w:rPr>
          <w:color w:val="FF0000"/>
        </w:rPr>
        <w:t xml:space="preserve"> : </w:t>
      </w:r>
      <w:r w:rsidRPr="00785407">
        <w:rPr>
          <w:color w:val="FF0000"/>
        </w:rPr>
        <w:t>15€, épreuve supplémentaire : 8€</w:t>
      </w:r>
    </w:p>
    <w:p w14:paraId="6E2A9A94" w14:textId="77777777" w:rsidR="00D62A03" w:rsidRPr="00785407" w:rsidRDefault="00D62A03">
      <w:pPr>
        <w:rPr>
          <w:color w:val="FF0000"/>
        </w:rPr>
      </w:pPr>
    </w:p>
    <w:p w14:paraId="7379225D" w14:textId="77777777" w:rsidR="00EA13E2" w:rsidRDefault="00EA13E2">
      <w:pPr>
        <w:rPr>
          <w:color w:val="FF0000"/>
        </w:rPr>
      </w:pPr>
      <w:r w:rsidRPr="00C84386">
        <w:rPr>
          <w:b/>
          <w:color w:val="FF0000"/>
        </w:rPr>
        <w:t>Total à régler</w:t>
      </w:r>
      <w:r w:rsidRPr="00785407">
        <w:rPr>
          <w:color w:val="FF0000"/>
        </w:rPr>
        <w:t> : __________ €</w:t>
      </w:r>
    </w:p>
    <w:p w14:paraId="09283AB5" w14:textId="77777777" w:rsidR="009049FA" w:rsidRDefault="009049FA">
      <w:pPr>
        <w:rPr>
          <w:color w:val="FF0000"/>
        </w:rPr>
      </w:pPr>
    </w:p>
    <w:p w14:paraId="6760DB0A" w14:textId="77777777" w:rsidR="009049FA" w:rsidRDefault="009049FA" w:rsidP="009049FA">
      <w:pPr>
        <w:rPr>
          <w:i/>
          <w:color w:val="FF0000"/>
        </w:rPr>
      </w:pPr>
      <w:r w:rsidRPr="009049FA">
        <w:rPr>
          <w:i/>
          <w:color w:val="FF0000"/>
        </w:rPr>
        <w:t>*</w:t>
      </w:r>
      <w:r>
        <w:rPr>
          <w:i/>
          <w:color w:val="FF0000"/>
        </w:rPr>
        <w:t>Cochez les cases correspondantes. D</w:t>
      </w:r>
      <w:r w:rsidRPr="009049FA">
        <w:rPr>
          <w:i/>
          <w:color w:val="FF0000"/>
        </w:rPr>
        <w:t>ans la limite des places disponibles.</w:t>
      </w:r>
    </w:p>
    <w:p w14:paraId="09BFEBB3" w14:textId="77777777" w:rsidR="000803FA" w:rsidRPr="0087771E" w:rsidRDefault="000803FA" w:rsidP="0087771E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L’inscription pour les tirs « Hors Match » se fera sur place selon les places disponibles.</w:t>
      </w:r>
    </w:p>
    <w:p w14:paraId="22C1D612" w14:textId="77777777" w:rsidR="0087771E" w:rsidRPr="009049FA" w:rsidRDefault="0087771E" w:rsidP="009049FA">
      <w:pPr>
        <w:rPr>
          <w:i/>
          <w:color w:val="FF0000"/>
        </w:rPr>
      </w:pPr>
    </w:p>
    <w:p w14:paraId="013E322E" w14:textId="77777777" w:rsidR="00EA13E2" w:rsidRDefault="00EA13E2"/>
    <w:p w14:paraId="4A17C6AF" w14:textId="77777777" w:rsidR="00EA13E2" w:rsidRPr="00157D56" w:rsidRDefault="00EA13E2">
      <w:pPr>
        <w:rPr>
          <w:b/>
        </w:rPr>
      </w:pPr>
      <w:r>
        <w:t xml:space="preserve">Règlement par chèque à l’ordre de </w:t>
      </w:r>
      <w:r w:rsidRPr="00157D56">
        <w:rPr>
          <w:b/>
        </w:rPr>
        <w:t>« Société Saint Hubert, Ingwiller »</w:t>
      </w:r>
      <w:r w:rsidR="00133169">
        <w:rPr>
          <w:b/>
        </w:rPr>
        <w:t xml:space="preserve"> </w:t>
      </w:r>
      <w:r w:rsidR="00133169" w:rsidRPr="00133169">
        <w:t>ou espèces sur place</w:t>
      </w:r>
      <w:r w:rsidR="00133169">
        <w:rPr>
          <w:b/>
        </w:rPr>
        <w:t>.</w:t>
      </w:r>
    </w:p>
    <w:p w14:paraId="0D2DF55B" w14:textId="77777777" w:rsidR="00EA13E2" w:rsidRDefault="00EA13E2"/>
    <w:p w14:paraId="372A5177" w14:textId="77777777" w:rsidR="00EA13E2" w:rsidRPr="00425883" w:rsidRDefault="00EA13E2" w:rsidP="00425883">
      <w:pPr>
        <w:jc w:val="center"/>
        <w:rPr>
          <w:b/>
          <w:sz w:val="28"/>
          <w:szCs w:val="28"/>
        </w:rPr>
      </w:pPr>
      <w:r w:rsidRPr="00425883">
        <w:rPr>
          <w:b/>
          <w:sz w:val="28"/>
          <w:szCs w:val="28"/>
        </w:rPr>
        <w:t>Formulaire à renvoyer</w:t>
      </w:r>
      <w:r w:rsidR="00425883" w:rsidRPr="00425883">
        <w:rPr>
          <w:b/>
          <w:sz w:val="28"/>
          <w:szCs w:val="28"/>
        </w:rPr>
        <w:t>,</w:t>
      </w:r>
      <w:r w:rsidRPr="00425883">
        <w:rPr>
          <w:b/>
          <w:sz w:val="28"/>
          <w:szCs w:val="28"/>
        </w:rPr>
        <w:t xml:space="preserve"> </w:t>
      </w:r>
      <w:r w:rsidR="00425883" w:rsidRPr="00425883">
        <w:rPr>
          <w:b/>
          <w:sz w:val="28"/>
          <w:szCs w:val="28"/>
        </w:rPr>
        <w:t xml:space="preserve">avec le règlement, </w:t>
      </w:r>
      <w:r w:rsidRPr="00425883">
        <w:rPr>
          <w:b/>
          <w:sz w:val="28"/>
          <w:szCs w:val="28"/>
        </w:rPr>
        <w:t xml:space="preserve">avant le </w:t>
      </w:r>
      <w:r w:rsidR="007A6180">
        <w:rPr>
          <w:b/>
          <w:sz w:val="28"/>
          <w:szCs w:val="28"/>
        </w:rPr>
        <w:t>1</w:t>
      </w:r>
      <w:r w:rsidR="000803FA">
        <w:rPr>
          <w:b/>
          <w:sz w:val="28"/>
          <w:szCs w:val="28"/>
        </w:rPr>
        <w:t>0</w:t>
      </w:r>
      <w:r w:rsidR="007A6180">
        <w:rPr>
          <w:b/>
          <w:sz w:val="28"/>
          <w:szCs w:val="28"/>
        </w:rPr>
        <w:t>.07.20</w:t>
      </w:r>
      <w:r w:rsidR="00F4377B">
        <w:rPr>
          <w:b/>
          <w:sz w:val="28"/>
          <w:szCs w:val="28"/>
        </w:rPr>
        <w:t>2</w:t>
      </w:r>
      <w:r w:rsidR="00993BD6">
        <w:rPr>
          <w:b/>
          <w:sz w:val="28"/>
          <w:szCs w:val="28"/>
        </w:rPr>
        <w:t>4</w:t>
      </w:r>
      <w:r w:rsidRPr="00425883">
        <w:rPr>
          <w:b/>
          <w:sz w:val="28"/>
          <w:szCs w:val="28"/>
        </w:rPr>
        <w:t xml:space="preserve"> à l’adresse suivante :</w:t>
      </w:r>
    </w:p>
    <w:p w14:paraId="6D841EEA" w14:textId="77777777" w:rsidR="00425883" w:rsidRPr="00425883" w:rsidRDefault="00425883" w:rsidP="00425883">
      <w:pPr>
        <w:jc w:val="center"/>
        <w:rPr>
          <w:b/>
          <w:sz w:val="28"/>
          <w:szCs w:val="28"/>
        </w:rPr>
      </w:pPr>
    </w:p>
    <w:p w14:paraId="00A2EB4D" w14:textId="77777777" w:rsidR="00425883" w:rsidRPr="00425883" w:rsidRDefault="00425883" w:rsidP="00425883">
      <w:pPr>
        <w:jc w:val="center"/>
        <w:rPr>
          <w:b/>
          <w:sz w:val="28"/>
          <w:szCs w:val="28"/>
        </w:rPr>
      </w:pPr>
      <w:r w:rsidRPr="00425883">
        <w:rPr>
          <w:b/>
          <w:sz w:val="28"/>
          <w:szCs w:val="28"/>
        </w:rPr>
        <w:t>SIGRIST Olivier</w:t>
      </w:r>
    </w:p>
    <w:p w14:paraId="052998DB" w14:textId="77777777" w:rsidR="00425883" w:rsidRPr="00425883" w:rsidRDefault="00425883" w:rsidP="00425883">
      <w:pPr>
        <w:jc w:val="center"/>
        <w:rPr>
          <w:b/>
          <w:sz w:val="28"/>
          <w:szCs w:val="28"/>
        </w:rPr>
      </w:pPr>
      <w:r w:rsidRPr="00425883">
        <w:rPr>
          <w:b/>
          <w:sz w:val="28"/>
          <w:szCs w:val="28"/>
        </w:rPr>
        <w:t>7, Route des Thermes</w:t>
      </w:r>
    </w:p>
    <w:p w14:paraId="27D9BFA9" w14:textId="77777777" w:rsidR="00425883" w:rsidRDefault="00425883" w:rsidP="00425883">
      <w:pPr>
        <w:jc w:val="center"/>
        <w:rPr>
          <w:b/>
          <w:sz w:val="28"/>
          <w:szCs w:val="28"/>
        </w:rPr>
      </w:pPr>
      <w:r w:rsidRPr="00425883">
        <w:rPr>
          <w:b/>
          <w:sz w:val="28"/>
          <w:szCs w:val="28"/>
        </w:rPr>
        <w:t>F-67250 MERKWILLER PECHELBRONN</w:t>
      </w:r>
    </w:p>
    <w:p w14:paraId="679A7AE9" w14:textId="77777777" w:rsidR="00785407" w:rsidRDefault="00785407" w:rsidP="00425883">
      <w:pPr>
        <w:jc w:val="center"/>
        <w:rPr>
          <w:b/>
          <w:sz w:val="28"/>
          <w:szCs w:val="28"/>
        </w:rPr>
      </w:pPr>
    </w:p>
    <w:p w14:paraId="2C6A2642" w14:textId="77777777" w:rsidR="00EA13E2" w:rsidRDefault="00785407" w:rsidP="001518E8">
      <w:pPr>
        <w:jc w:val="center"/>
      </w:pPr>
      <w:r>
        <w:rPr>
          <w:b/>
          <w:sz w:val="28"/>
          <w:szCs w:val="28"/>
        </w:rPr>
        <w:t xml:space="preserve">Ou par mail à : </w:t>
      </w:r>
      <w:hyperlink r:id="rId6" w:history="1">
        <w:r w:rsidRPr="00982CE9">
          <w:rPr>
            <w:rStyle w:val="Lienhypertexte"/>
            <w:b/>
            <w:sz w:val="28"/>
            <w:szCs w:val="28"/>
          </w:rPr>
          <w:t>olivier.sigrist@orange.fr</w:t>
        </w:r>
      </w:hyperlink>
      <w:r>
        <w:rPr>
          <w:b/>
          <w:sz w:val="28"/>
          <w:szCs w:val="28"/>
        </w:rPr>
        <w:t xml:space="preserve"> </w:t>
      </w:r>
    </w:p>
    <w:sectPr w:rsidR="00EA1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C91A8" w14:textId="77777777" w:rsidR="00A32E51" w:rsidRDefault="00A32E51" w:rsidP="009E6819">
      <w:r>
        <w:separator/>
      </w:r>
    </w:p>
  </w:endnote>
  <w:endnote w:type="continuationSeparator" w:id="0">
    <w:p w14:paraId="278882DA" w14:textId="77777777" w:rsidR="00A32E51" w:rsidRDefault="00A32E51" w:rsidP="009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2E87D" w14:textId="77777777" w:rsidR="009E6819" w:rsidRDefault="009E68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EECE5" w14:textId="77777777" w:rsidR="009E6819" w:rsidRDefault="009E68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59BEC" w14:textId="77777777" w:rsidR="009E6819" w:rsidRDefault="009E68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6F904" w14:textId="77777777" w:rsidR="00A32E51" w:rsidRDefault="00A32E51" w:rsidP="009E6819">
      <w:r>
        <w:separator/>
      </w:r>
    </w:p>
  </w:footnote>
  <w:footnote w:type="continuationSeparator" w:id="0">
    <w:p w14:paraId="5E311CCF" w14:textId="77777777" w:rsidR="00A32E51" w:rsidRDefault="00A32E51" w:rsidP="009E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858C" w14:textId="77777777" w:rsidR="009E6819" w:rsidRDefault="009E6819">
    <w:pPr>
      <w:pStyle w:val="En-tte"/>
    </w:pPr>
    <w:r>
      <w:rPr>
        <w:noProof/>
      </w:rPr>
      <w:pict w14:anchorId="2677A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049" o:spid="_x0000_s1026" type="#_x0000_t75" style="position:absolute;margin-left:0;margin-top:0;width:453.6pt;height:529.2pt;z-index:-251658752;mso-position-horizontal:center;mso-position-horizontal-relative:margin;mso-position-vertical:center;mso-position-vertical-relative:margin" o:allowincell="f">
          <v:imagedata r:id="rId1" o:title="LTA_ecusson_couleu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DD555" w14:textId="77777777" w:rsidR="009E6819" w:rsidRDefault="009E6819">
    <w:pPr>
      <w:pStyle w:val="En-tte"/>
    </w:pPr>
    <w:r>
      <w:rPr>
        <w:noProof/>
      </w:rPr>
      <w:pict w14:anchorId="582F9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050" o:spid="_x0000_s1027" type="#_x0000_t75" style="position:absolute;margin-left:0;margin-top:0;width:453.6pt;height:529.2pt;z-index:-251657728;mso-position-horizontal:center;mso-position-horizontal-relative:margin;mso-position-vertical:center;mso-position-vertical-relative:margin" o:allowincell="f">
          <v:imagedata r:id="rId1" o:title="LTA_ecusson_couleu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DB164" w14:textId="77777777" w:rsidR="009E6819" w:rsidRDefault="009E6819">
    <w:pPr>
      <w:pStyle w:val="En-tte"/>
    </w:pPr>
    <w:r>
      <w:rPr>
        <w:noProof/>
      </w:rPr>
      <w:pict w14:anchorId="3596F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048" o:spid="_x0000_s1025" type="#_x0000_t75" style="position:absolute;margin-left:0;margin-top:0;width:453.6pt;height:529.2pt;z-index:-251659776;mso-position-horizontal:center;mso-position-horizontal-relative:margin;mso-position-vertical:center;mso-position-vertical-relative:margin" o:allowincell="f">
          <v:imagedata r:id="rId1" o:title="LTA_ecusson_couleu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E2"/>
    <w:rsid w:val="00011727"/>
    <w:rsid w:val="0002227B"/>
    <w:rsid w:val="00070030"/>
    <w:rsid w:val="000803FA"/>
    <w:rsid w:val="00133169"/>
    <w:rsid w:val="001518E8"/>
    <w:rsid w:val="00157D56"/>
    <w:rsid w:val="001B0608"/>
    <w:rsid w:val="00265C3B"/>
    <w:rsid w:val="00425883"/>
    <w:rsid w:val="004B594B"/>
    <w:rsid w:val="005F4157"/>
    <w:rsid w:val="006573F1"/>
    <w:rsid w:val="00763986"/>
    <w:rsid w:val="00764B24"/>
    <w:rsid w:val="00785407"/>
    <w:rsid w:val="007A6180"/>
    <w:rsid w:val="007D19DD"/>
    <w:rsid w:val="008208D9"/>
    <w:rsid w:val="0087771E"/>
    <w:rsid w:val="008A190F"/>
    <w:rsid w:val="008A3050"/>
    <w:rsid w:val="009049FA"/>
    <w:rsid w:val="00943570"/>
    <w:rsid w:val="00993BD6"/>
    <w:rsid w:val="009C321C"/>
    <w:rsid w:val="009E6819"/>
    <w:rsid w:val="00A32E51"/>
    <w:rsid w:val="00A54A9A"/>
    <w:rsid w:val="00A70B8C"/>
    <w:rsid w:val="00AF6E20"/>
    <w:rsid w:val="00B310E9"/>
    <w:rsid w:val="00B97669"/>
    <w:rsid w:val="00C51139"/>
    <w:rsid w:val="00C84386"/>
    <w:rsid w:val="00CB1079"/>
    <w:rsid w:val="00D136DE"/>
    <w:rsid w:val="00D62A03"/>
    <w:rsid w:val="00D63936"/>
    <w:rsid w:val="00DC499C"/>
    <w:rsid w:val="00DD0D2A"/>
    <w:rsid w:val="00DE7073"/>
    <w:rsid w:val="00E22245"/>
    <w:rsid w:val="00E7144C"/>
    <w:rsid w:val="00EA13E2"/>
    <w:rsid w:val="00EA77A6"/>
    <w:rsid w:val="00F4377B"/>
    <w:rsid w:val="00F65807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CADB8"/>
  <w15:chartTrackingRefBased/>
  <w15:docId w15:val="{CC171EA6-A5F9-4B90-854B-DB19B73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785407"/>
    <w:rPr>
      <w:color w:val="0000FF"/>
      <w:u w:val="single"/>
    </w:rPr>
  </w:style>
  <w:style w:type="paragraph" w:styleId="En-tte">
    <w:name w:val="header"/>
    <w:basedOn w:val="Normal"/>
    <w:link w:val="En-tteCar"/>
    <w:rsid w:val="009E68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E6819"/>
    <w:rPr>
      <w:sz w:val="24"/>
      <w:szCs w:val="24"/>
    </w:rPr>
  </w:style>
  <w:style w:type="paragraph" w:styleId="Pieddepage">
    <w:name w:val="footer"/>
    <w:basedOn w:val="Normal"/>
    <w:link w:val="PieddepageCar"/>
    <w:rsid w:val="009E68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E6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sigrist@orang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Match International Service Rifle en Alsace du Nord</vt:lpstr>
    </vt:vector>
  </TitlesOfParts>
  <Company/>
  <LinksUpToDate>false</LinksUpToDate>
  <CharactersWithSpaces>1575</CharactersWithSpaces>
  <SharedDoc>false</SharedDoc>
  <HLinks>
    <vt:vector size="6" baseType="variant">
      <vt:variant>
        <vt:i4>4390956</vt:i4>
      </vt:variant>
      <vt:variant>
        <vt:i4>0</vt:i4>
      </vt:variant>
      <vt:variant>
        <vt:i4>0</vt:i4>
      </vt:variant>
      <vt:variant>
        <vt:i4>5</vt:i4>
      </vt:variant>
      <vt:variant>
        <vt:lpwstr>mailto:olivier.sigrist@orange.fr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Match International Service Rifle en Alsace du Nord</dc:title>
  <dc:subject/>
  <dc:creator>Olivier SIGRIST</dc:creator>
  <cp:keywords/>
  <cp:lastModifiedBy>Anthony HAAS</cp:lastModifiedBy>
  <cp:revision>2</cp:revision>
  <dcterms:created xsi:type="dcterms:W3CDTF">2024-05-28T11:14:00Z</dcterms:created>
  <dcterms:modified xsi:type="dcterms:W3CDTF">2024-05-28T11:14:00Z</dcterms:modified>
</cp:coreProperties>
</file>